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60" w:rsidRPr="0060228E" w:rsidRDefault="00C74A60" w:rsidP="00C74A60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C74A60" w:rsidRPr="0060228E" w:rsidRDefault="00C74A60" w:rsidP="00C74A60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C74A60" w:rsidRPr="0060228E" w:rsidRDefault="00C74A60" w:rsidP="00C74A60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C74A60" w:rsidRPr="0060228E" w:rsidRDefault="00C74A60" w:rsidP="00C74A60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C74A60" w:rsidRPr="0060228E" w:rsidRDefault="00C74A60" w:rsidP="00C74A60">
      <w:pPr>
        <w:rPr>
          <w:sz w:val="24"/>
          <w:szCs w:val="24"/>
        </w:rPr>
      </w:pPr>
    </w:p>
    <w:p w:rsidR="00C74A60" w:rsidRPr="0060228E" w:rsidRDefault="00C74A60" w:rsidP="00C74A6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C74A60" w:rsidRPr="0060228E" w:rsidRDefault="00C74A60" w:rsidP="00C74A6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C70A10">
        <w:rPr>
          <w:rFonts w:ascii="Times New Roman" w:hAnsi="Times New Roman"/>
          <w:color w:val="000000"/>
          <w:sz w:val="24"/>
          <w:szCs w:val="24"/>
        </w:rPr>
        <w:t>26.12.</w:t>
      </w:r>
      <w:r w:rsidRPr="0060228E">
        <w:rPr>
          <w:rFonts w:ascii="Times New Roman" w:hAnsi="Times New Roman"/>
          <w:color w:val="FF0000"/>
          <w:sz w:val="24"/>
          <w:szCs w:val="24"/>
        </w:rPr>
        <w:t>.2016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70A10">
        <w:rPr>
          <w:rFonts w:ascii="Times New Roman" w:hAnsi="Times New Roman"/>
          <w:color w:val="000000"/>
          <w:sz w:val="24"/>
          <w:szCs w:val="24"/>
        </w:rPr>
        <w:t>6234</w:t>
      </w:r>
      <w:bookmarkStart w:id="0" w:name="_GoBack"/>
      <w:bookmarkEnd w:id="0"/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C74A60" w:rsidRPr="0060228E" w:rsidRDefault="00C74A60" w:rsidP="00C74A6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C74A60" w:rsidRDefault="00C74A60" w:rsidP="00C74A6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02 февраля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C74A60" w:rsidRPr="00AC5877" w:rsidRDefault="00C74A60" w:rsidP="00C74A60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C74A60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74A60" w:rsidTr="0081103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0" w:rsidRDefault="00C74A60" w:rsidP="00C74A60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4A60" w:rsidRPr="00224C32" w:rsidRDefault="00C74A60" w:rsidP="00C74A60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на котором здание расположено.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C74A60" w:rsidTr="0081103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4A60" w:rsidTr="0081103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C74A60" w:rsidTr="0081103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C74A60" w:rsidTr="0081103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C74A60" w:rsidTr="0081103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60" w:rsidRDefault="00C74A60" w:rsidP="0081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на торги не выставлялся:</w:t>
            </w:r>
          </w:p>
          <w:p w:rsidR="00C74A60" w:rsidRDefault="00C74A60" w:rsidP="008110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74A60" w:rsidRDefault="00C74A60" w:rsidP="00C74A60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C74A60" w:rsidRPr="00F8605B" w:rsidRDefault="00C74A60" w:rsidP="00C74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C74A60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C74A60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A60" w:rsidRPr="00F8605B" w:rsidRDefault="00C74A60" w:rsidP="00C74A60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требуемых для участия в аукционе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C74A60" w:rsidRPr="00F8605B" w:rsidRDefault="00C74A60" w:rsidP="00C74A60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C74A60" w:rsidRPr="00F8605B" w:rsidRDefault="00C74A60" w:rsidP="00C74A60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C74A60" w:rsidRPr="00F8605B" w:rsidRDefault="00C74A60" w:rsidP="00C74A60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C74A60" w:rsidRPr="00F8605B" w:rsidRDefault="00C74A60" w:rsidP="00C74A60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C74A60" w:rsidRPr="00F8605B" w:rsidRDefault="00C74A60" w:rsidP="00C74A60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C74A60" w:rsidRPr="00F8605B" w:rsidRDefault="00C74A60" w:rsidP="00C74A60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C74A60" w:rsidRPr="00F8605B" w:rsidRDefault="00C74A60" w:rsidP="00C74A6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74A60" w:rsidRPr="00F8605B" w:rsidRDefault="00C74A60" w:rsidP="00C74A6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C74A60" w:rsidRPr="00F8605B" w:rsidRDefault="00C74A60" w:rsidP="00C74A6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C74A60" w:rsidRPr="00F8605B" w:rsidRDefault="00C74A60" w:rsidP="00C74A6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C74A60" w:rsidRPr="00F8605B" w:rsidRDefault="00C74A60" w:rsidP="00C74A60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Для участия в аукционе Претендент вносит задаток по следующим банковским реквизитам: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, БИК 042202001; 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C74A60" w:rsidRPr="00F8605B" w:rsidRDefault="00C74A60" w:rsidP="00C74A60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C74A60" w:rsidRPr="00F8605B" w:rsidRDefault="00C74A60" w:rsidP="00C74A60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224C32">
        <w:rPr>
          <w:rFonts w:ascii="Times New Roman" w:hAnsi="Times New Roman" w:cs="Times New Roman"/>
          <w:b/>
          <w:sz w:val="24"/>
          <w:szCs w:val="24"/>
        </w:rPr>
        <w:t>24</w:t>
      </w:r>
      <w:r w:rsidRPr="00224C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C74A60" w:rsidRPr="00F8605B" w:rsidRDefault="00C74A60" w:rsidP="00C74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74A60" w:rsidRPr="00224C32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224C32">
        <w:rPr>
          <w:rFonts w:ascii="Times New Roman" w:hAnsi="Times New Roman" w:cs="Times New Roman"/>
          <w:b/>
          <w:sz w:val="24"/>
          <w:szCs w:val="24"/>
        </w:rPr>
        <w:t>30.01.2017.</w:t>
      </w:r>
    </w:p>
    <w:p w:rsidR="00C74A60" w:rsidRPr="00F8605B" w:rsidRDefault="00C74A60" w:rsidP="00C74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224C32">
        <w:rPr>
          <w:rFonts w:ascii="Times New Roman" w:hAnsi="Times New Roman" w:cs="Times New Roman"/>
          <w:b/>
          <w:sz w:val="24"/>
          <w:szCs w:val="24"/>
        </w:rPr>
        <w:t>30.01.2017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C74A60" w:rsidRPr="00F8605B" w:rsidRDefault="00C74A60" w:rsidP="00C74A60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224C32">
        <w:rPr>
          <w:rFonts w:ascii="Times New Roman" w:hAnsi="Times New Roman" w:cs="Times New Roman"/>
          <w:b/>
          <w:sz w:val="24"/>
          <w:szCs w:val="24"/>
        </w:rPr>
        <w:t>02.02.2017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224C32">
        <w:rPr>
          <w:rFonts w:ascii="Times New Roman" w:hAnsi="Times New Roman" w:cs="Times New Roman"/>
          <w:b/>
          <w:sz w:val="24"/>
          <w:szCs w:val="24"/>
        </w:rPr>
        <w:t>02.02.2017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C74A60" w:rsidRPr="00F8605B" w:rsidRDefault="00C74A60" w:rsidP="00C74A60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C74A60" w:rsidRPr="00F8605B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224C32">
        <w:rPr>
          <w:rFonts w:ascii="Times New Roman" w:hAnsi="Times New Roman" w:cs="Times New Roman"/>
          <w:b/>
          <w:sz w:val="24"/>
          <w:szCs w:val="24"/>
        </w:rPr>
        <w:t>30.12.2016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74A60" w:rsidRDefault="00C74A60" w:rsidP="00C7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406DD3" w:rsidRDefault="00406DD3"/>
    <w:sectPr w:rsidR="00406DD3" w:rsidSect="00C74A60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60"/>
    <w:rsid w:val="00406DD3"/>
    <w:rsid w:val="00C70A10"/>
    <w:rsid w:val="00C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4A6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74A6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7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4A6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74A6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7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2016-12-23T06:03:00Z</dcterms:created>
  <dcterms:modified xsi:type="dcterms:W3CDTF">2016-12-26T05:46:00Z</dcterms:modified>
</cp:coreProperties>
</file>