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BC25D6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4EE"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034EE">
              <w:rPr>
                <w:rFonts w:ascii="Times New Roman" w:hAnsi="Times New Roman" w:cs="Times New Roman"/>
                <w:sz w:val="28"/>
                <w:szCs w:val="28"/>
              </w:rPr>
              <w:t>5040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муниципальную программу “Обеспечение граждан доступным и комфортным жильём на территории городского округа г.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Default="00C17E10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  <w:r>
        <w:rPr>
          <w:b/>
          <w:bCs/>
          <w:snapToGrid w:val="0"/>
          <w:color w:val="000000"/>
          <w:sz w:val="32"/>
          <w:szCs w:val="32"/>
        </w:rPr>
        <w:t xml:space="preserve"> </w:t>
      </w: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723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 06.03.2018 № 1253, от 30.03.2018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</w:t>
      </w:r>
      <w:proofErr w:type="gramEnd"/>
      <w:r w:rsidR="00686C35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686C35">
        <w:rPr>
          <w:rFonts w:ascii="Times New Roman" w:hAnsi="Times New Roman" w:cs="Times New Roman"/>
          <w:sz w:val="28"/>
          <w:szCs w:val="28"/>
        </w:rPr>
        <w:t>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C07585">
        <w:rPr>
          <w:rFonts w:ascii="Times New Roman" w:hAnsi="Times New Roman" w:cs="Times New Roman"/>
          <w:sz w:val="28"/>
          <w:szCs w:val="28"/>
        </w:rPr>
        <w:t xml:space="preserve">, </w:t>
      </w:r>
      <w:r w:rsidR="00C07585" w:rsidRPr="00A84366">
        <w:rPr>
          <w:rFonts w:ascii="Times New Roman" w:hAnsi="Times New Roman" w:cs="Times New Roman"/>
          <w:sz w:val="28"/>
          <w:szCs w:val="28"/>
        </w:rPr>
        <w:t>о</w:t>
      </w:r>
      <w:r w:rsidR="00C07585">
        <w:rPr>
          <w:rFonts w:ascii="Times New Roman" w:hAnsi="Times New Roman" w:cs="Times New Roman"/>
          <w:sz w:val="28"/>
          <w:szCs w:val="28"/>
        </w:rPr>
        <w:t xml:space="preserve">т </w:t>
      </w:r>
      <w:r w:rsidR="00C07585">
        <w:rPr>
          <w:rFonts w:ascii="Times New Roman" w:hAnsi="Times New Roman" w:cs="Times New Roman"/>
          <w:sz w:val="28"/>
          <w:szCs w:val="28"/>
        </w:rPr>
        <w:lastRenderedPageBreak/>
        <w:t>29.04.2022 № 2292, от 05.07.2022 № 3455, от 27.07.2022 № 3823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A034EE" w:rsidRPr="009036DA" w:rsidRDefault="00A034EE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A034EE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="001E5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A034EE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A034EE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23A87">
        <w:rPr>
          <w:rFonts w:ascii="Times New Roman" w:hAnsi="Times New Roman" w:cs="Times New Roman"/>
          <w:snapToGrid w:val="0"/>
          <w:sz w:val="22"/>
          <w:szCs w:val="22"/>
        </w:rPr>
        <w:t>О</w:t>
      </w:r>
      <w:r>
        <w:rPr>
          <w:rFonts w:ascii="Times New Roman" w:hAnsi="Times New Roman" w:cs="Times New Roman"/>
          <w:snapToGrid w:val="0"/>
          <w:sz w:val="22"/>
          <w:szCs w:val="22"/>
        </w:rPr>
        <w:t>.В.</w:t>
      </w:r>
      <w:r w:rsidR="00C07585">
        <w:rPr>
          <w:rFonts w:ascii="Times New Roman" w:hAnsi="Times New Roman" w:cs="Times New Roman"/>
          <w:snapToGrid w:val="0"/>
          <w:sz w:val="22"/>
          <w:szCs w:val="22"/>
        </w:rPr>
        <w:t>Гари</w:t>
      </w:r>
      <w:r>
        <w:rPr>
          <w:rFonts w:ascii="Times New Roman" w:hAnsi="Times New Roman" w:cs="Times New Roman"/>
          <w:snapToGrid w:val="0"/>
          <w:sz w:val="22"/>
          <w:szCs w:val="22"/>
        </w:rPr>
        <w:t>пова</w:t>
      </w:r>
    </w:p>
    <w:p w:rsidR="00723A87" w:rsidRDefault="00723A87" w:rsidP="00A034EE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A034EE">
          <w:pgSz w:w="11906" w:h="16838"/>
          <w:pgMar w:top="540" w:right="746" w:bottom="360" w:left="1418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0E0A94" w:rsidRPr="00292082" w:rsidRDefault="000E0A94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2082">
        <w:rPr>
          <w:sz w:val="28"/>
          <w:szCs w:val="28"/>
        </w:rPr>
        <w:t xml:space="preserve">    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034EE">
        <w:rPr>
          <w:rFonts w:ascii="Times New Roman" w:hAnsi="Times New Roman" w:cs="Times New Roman"/>
          <w:color w:val="000000"/>
          <w:sz w:val="28"/>
          <w:szCs w:val="28"/>
        </w:rPr>
        <w:t>03.</w:t>
      </w:r>
      <w:r w:rsidR="000F532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A034EE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034EE">
        <w:rPr>
          <w:rFonts w:ascii="Times New Roman" w:hAnsi="Times New Roman" w:cs="Times New Roman"/>
          <w:color w:val="000000"/>
          <w:sz w:val="28"/>
          <w:szCs w:val="28"/>
        </w:rPr>
        <w:t>5040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FE06F2">
        <w:rPr>
          <w:rFonts w:ascii="Times New Roman" w:hAnsi="Times New Roman" w:cs="Times New Roman"/>
          <w:sz w:val="28"/>
          <w:szCs w:val="28"/>
        </w:rPr>
        <w:t xml:space="preserve">, </w:t>
      </w:r>
      <w:r w:rsidR="00FE06F2" w:rsidRPr="00A84366">
        <w:rPr>
          <w:rFonts w:ascii="Times New Roman" w:hAnsi="Times New Roman" w:cs="Times New Roman"/>
          <w:sz w:val="28"/>
          <w:szCs w:val="28"/>
        </w:rPr>
        <w:t>о</w:t>
      </w:r>
      <w:r w:rsidR="00FE06F2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1F2EF6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60141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460141">
        <w:rPr>
          <w:rFonts w:ascii="Times New Roman" w:hAnsi="Times New Roman" w:cs="Times New Roman"/>
          <w:sz w:val="28"/>
          <w:szCs w:val="28"/>
        </w:rPr>
        <w:t xml:space="preserve">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Программы в </w:t>
            </w:r>
            <w:proofErr w:type="gramStart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73DD0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173DD0" w:rsidRPr="001916EE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2090" w:rsidRPr="0018347F" w:rsidRDefault="00FE06F2" w:rsidP="00CA20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</w:t>
                  </w:r>
                  <w:r w:rsidR="00CA2090"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D90AE9"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820</w:t>
                  </w:r>
                  <w:r w:rsidR="00CA2090"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395BCC"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8347F" w:rsidRDefault="00713F48" w:rsidP="00713F48">
                  <w:pPr>
                    <w:jc w:val="center"/>
                  </w:pPr>
                  <w:r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155 243,4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8347F" w:rsidRDefault="00FE06F2" w:rsidP="001916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170 255,</w:t>
                  </w:r>
                  <w:r w:rsidR="00395BCC"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315BA7" w:rsidRPr="0018347F" w:rsidRDefault="00315BA7" w:rsidP="001916EE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FE06F2" w:rsidP="001916E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275 105,3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91 216,5</w:t>
                  </w:r>
                </w:p>
              </w:tc>
            </w:tr>
            <w:tr w:rsidR="00173DD0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28E5" w:rsidRPr="0018347F" w:rsidRDefault="001F28E5" w:rsidP="001F28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38 004,1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8347F" w:rsidRDefault="000421F6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8347F" w:rsidRDefault="001F28E5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6 167,4</w:t>
                  </w:r>
                </w:p>
                <w:p w:rsidR="00315BA7" w:rsidRPr="0018347F" w:rsidRDefault="00315BA7" w:rsidP="001916EE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84E54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12 040,0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3221DF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12 074,5</w:t>
                  </w:r>
                </w:p>
              </w:tc>
            </w:tr>
            <w:tr w:rsidR="00173DD0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18347F" w:rsidRDefault="001F28E5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607 049,</w:t>
                  </w:r>
                  <w:r w:rsidR="008B770E" w:rsidRPr="0018347F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8347F" w:rsidRDefault="000421F6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134 578,7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8347F" w:rsidRDefault="001F28E5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155 591,</w:t>
                  </w:r>
                  <w:r w:rsidR="000540A7"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F28E5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254 372,4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D95E83" w:rsidRDefault="00315BA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62</w:t>
                  </w:r>
                  <w:r w:rsidR="00D95E83"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 xml:space="preserve"> </w:t>
                  </w: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506,6</w:t>
                  </w:r>
                </w:p>
              </w:tc>
            </w:tr>
            <w:tr w:rsidR="00173DD0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18347F" w:rsidRDefault="00315BA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46</w:t>
                  </w:r>
                  <w:r w:rsidR="00D95E83" w:rsidRPr="0018347F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 xml:space="preserve"> </w:t>
                  </w:r>
                  <w:r w:rsidR="00B55E12" w:rsidRPr="0018347F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767,1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8347F" w:rsidRDefault="00AD148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12 942,5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8347F" w:rsidRDefault="00C11492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</w:t>
                  </w:r>
                  <w:r w:rsidR="00B55E12"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</w:p>
                <w:p w:rsidR="00315BA7" w:rsidRPr="0018347F" w:rsidRDefault="00315BA7" w:rsidP="001916EE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D34209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8 692,9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D95E83" w:rsidRDefault="00315BA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16</w:t>
                  </w:r>
                  <w:r w:rsidR="00D95E83"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 xml:space="preserve"> </w:t>
                  </w: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635,4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93C4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0746A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67 388,6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292677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20 863,8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20 79</w:t>
                  </w:r>
                  <w:r w:rsidR="003221DF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221DF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93C4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</w:t>
                  </w:r>
                  <w:r w:rsidR="000746AE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045,6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292677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7 500,0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318F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36 333,5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318F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292677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10 093,9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10 057,4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93C4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C318F0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009,5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1 455,4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318F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292677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3 269,9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3 234,</w:t>
                  </w:r>
                  <w:r w:rsidR="003221DF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93C4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395BCC" w:rsidRDefault="000746A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287 752,0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8076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395BCC" w:rsidRDefault="00C318F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84 </w:t>
                  </w:r>
                  <w:r w:rsidR="00C11492"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395BCC" w:rsidRDefault="00C11492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68 982,1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395BCC" w:rsidRDefault="00AD7066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69 376,7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8076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</w:t>
                  </w:r>
                  <w:r w:rsidR="000746AE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3221DF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337" w:rsidRPr="00D95E83" w:rsidRDefault="0065233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245 967,8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AD148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79 872,1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60 059,1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337" w:rsidRPr="00D95E83" w:rsidRDefault="0065233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52 449,2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337" w:rsidRPr="00395BCC" w:rsidRDefault="0065233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395BCC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34 757,6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395BCC" w:rsidRDefault="00356E1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AD148E"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1 487,1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395BCC" w:rsidRDefault="00C11492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395BCC" w:rsidRDefault="00D3420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95BC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5 423,0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395BCC" w:rsidRDefault="0065233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395BCC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13 400,9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F28E5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336 126,9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0421F6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F28E5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66 826,7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F28E5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185 259,4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AD148E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482948" w:rsidRDefault="0054127E" w:rsidP="001F3D6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1F3D6E"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579,5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482948" w:rsidRDefault="000421F6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482948" w:rsidRDefault="001F3D6E" w:rsidP="009B0891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1A2F8D"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079,9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AD148E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F3D6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324 547,4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B4576C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F3D6E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63 746,8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3D6E" w:rsidRPr="001916EE" w:rsidRDefault="001F3D6E" w:rsidP="001F3D6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184 219,4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482948" w:rsidRDefault="00FE210B" w:rsidP="00FE210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553,1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482948" w:rsidRDefault="006F7271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482948" w:rsidRDefault="00FE210B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E210B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352,4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6F7271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E210B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ED1F33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6F7271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171,4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F5868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F5868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0A99" w:rsidRDefault="00C12E72" w:rsidP="00BB4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2E72" w:rsidRDefault="00C12E72" w:rsidP="00C12E7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 тексту Программы некоторые строки таблицы 1 «Перечень основных мероприятий и ресурсное обеспечение реализации Программы за весь период реализации»</w:t>
      </w:r>
      <w:r w:rsidR="008F009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таблицы 1.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Программы на 202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4E7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218F2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Программы за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5223" w:type="dxa"/>
        <w:tblInd w:w="93" w:type="dxa"/>
        <w:tblLayout w:type="fixed"/>
        <w:tblLook w:val="00A0"/>
      </w:tblPr>
      <w:tblGrid>
        <w:gridCol w:w="724"/>
        <w:gridCol w:w="283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81BF1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рограммы, подпрограммы, основного мероприятия (в </w:t>
            </w:r>
            <w:proofErr w:type="gramStart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26F75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7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81BF1" w:rsidRPr="00C75481">
        <w:trPr>
          <w:trHeight w:val="172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81BF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55CEA" w:rsidRPr="0018347F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18347F" w:rsidRDefault="00D90AE9" w:rsidP="005917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691</w:t>
            </w:r>
            <w:r w:rsidR="005A7EA3" w:rsidRPr="0018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820,6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18347F" w:rsidRDefault="00D90AE9" w:rsidP="005917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38 004,1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05" w:rsidRPr="0018347F" w:rsidRDefault="00D90AE9" w:rsidP="005917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607 049,</w:t>
            </w:r>
            <w:r w:rsidR="005A7EA3" w:rsidRPr="0018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05" w:rsidRPr="0018347F" w:rsidRDefault="00D23105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46 767,1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18347F" w:rsidRDefault="00355CEA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70679" w:rsidRPr="0018347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70579" w:rsidRDefault="00770679" w:rsidP="00023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D705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E11181" w:rsidRDefault="00770679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70579" w:rsidRDefault="00770679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70579" w:rsidRDefault="00770679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A33F18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18347F" w:rsidRDefault="004B5D12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88 761,0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18347F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4B5D12" w:rsidRPr="0018347F">
              <w:rPr>
                <w:rFonts w:ascii="Times New Roman" w:hAnsi="Times New Roman" w:cs="Times New Roman"/>
                <w:sz w:val="22"/>
                <w:szCs w:val="22"/>
              </w:rPr>
              <w:t> 246,3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18347F" w:rsidRDefault="002B609C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36 534,2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18347F" w:rsidRDefault="002B609C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32 980,5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18347F" w:rsidRDefault="00770679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2090" w:rsidRPr="0018347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Default="00CA2090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E11181" w:rsidRDefault="00CA2090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D70579" w:rsidRDefault="00CA2090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D70579" w:rsidRDefault="00CA2090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A33F18" w:rsidRDefault="00CA2090" w:rsidP="00CA2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финансов</w:t>
            </w: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D23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E1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90" w:rsidRPr="0018347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D70579" w:rsidRDefault="00CA2090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E11181" w:rsidRDefault="00CA2090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D70579" w:rsidRDefault="00CA2090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D70579" w:rsidRDefault="00CA2090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A33F18" w:rsidRDefault="00CA2090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602 907,9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18 606,</w:t>
            </w:r>
            <w:r w:rsidR="008F0097" w:rsidRPr="001834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570 515,</w:t>
            </w:r>
            <w:r w:rsidR="008F0097" w:rsidRPr="001834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D23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13 786,6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90" w:rsidRPr="0018347F" w:rsidRDefault="00CA2090" w:rsidP="00E1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2273" w:rsidRPr="0018347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>2021 – 2024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287 752,0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7 026,6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245 967,8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34 757,6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2273" w:rsidRPr="0018347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</w:t>
            </w:r>
            <w:r w:rsidRPr="00183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04 2 01 00000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>2021 - 2024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20 971,0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20 971,0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227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38645B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>2021 - 2024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336 126,9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2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11 579,5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2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273" w:rsidRPr="0018347F" w:rsidRDefault="00942273" w:rsidP="00CA2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324 547,4</w:t>
            </w:r>
          </w:p>
          <w:p w:rsidR="00942273" w:rsidRPr="0018347F" w:rsidRDefault="00942273" w:rsidP="00CA2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C658D7" w:rsidRDefault="0094227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C658D7" w:rsidRDefault="0094227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4227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Default="00942273" w:rsidP="0038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CA320E" w:rsidRDefault="00942273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C30580" w:rsidRDefault="00942273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C30580" w:rsidRDefault="00942273" w:rsidP="0038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A33F18" w:rsidRDefault="0094227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Default="00942273" w:rsidP="00CA2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235 188,9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7061F8" w:rsidRDefault="0094227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Default="00942273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235 096,0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C658D7" w:rsidRDefault="0094227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C658D7" w:rsidRDefault="0094227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4227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0E4BBC" w:rsidRDefault="00942273" w:rsidP="00CA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E11181" w:rsidRDefault="00942273" w:rsidP="001A2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4 «Прочие мероприятия в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рамках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программы «Обеспечение граждан  доступным и комфортным жильём на территории городского округа г.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585B7A" w:rsidRDefault="00942273" w:rsidP="00BB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0E4BBC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21 - 2024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A33F18" w:rsidRDefault="00942273" w:rsidP="00BB58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г. Бор / Департамент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финансов</w:t>
            </w: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7061F8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7061F8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7061F8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7061F8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0E4BBC" w:rsidRDefault="00942273" w:rsidP="001A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227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 </w:t>
            </w:r>
            <w:r w:rsidRPr="00183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04 4 01 00000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 xml:space="preserve">2021 - 2024 </w:t>
            </w:r>
            <w:r w:rsidRPr="0018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r w:rsidRPr="00183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городского округа г.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200,7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227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lastRenderedPageBreak/>
              <w:t>4.1.2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1A2F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BB58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1A2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Администрация 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401,4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200,7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227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CA67A0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1A2F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BB58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BB58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3" w:rsidRPr="0018347F" w:rsidRDefault="00942273" w:rsidP="001A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917D7" w:rsidRDefault="005917D7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D6A18" w:rsidRPr="00BF540A" w:rsidRDefault="000D6A18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0D6A18" w:rsidRDefault="000D6A18" w:rsidP="000D6A18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2022 год</w:t>
      </w:r>
    </w:p>
    <w:tbl>
      <w:tblPr>
        <w:tblW w:w="15223" w:type="dxa"/>
        <w:tblInd w:w="93" w:type="dxa"/>
        <w:tblLayout w:type="fixed"/>
        <w:tblLook w:val="00A0"/>
      </w:tblPr>
      <w:tblGrid>
        <w:gridCol w:w="771"/>
        <w:gridCol w:w="2788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D6A18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рограммы, подпрограммы, основного мероприятия (в </w:t>
            </w:r>
            <w:proofErr w:type="gramStart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450825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D6A18" w:rsidRPr="00C75481">
        <w:trPr>
          <w:trHeight w:val="53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D6A18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6A18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F2326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18347F" w:rsidRDefault="00BB58FF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170 255,</w:t>
            </w:r>
            <w:r w:rsidR="008F0097" w:rsidRPr="00183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18347F" w:rsidRDefault="00BB58FF" w:rsidP="005917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6 167,4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18347F" w:rsidRDefault="00BB58FF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155 591,</w:t>
            </w:r>
            <w:r w:rsidR="008F0097" w:rsidRPr="00183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18347F" w:rsidRDefault="00F76E20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8 496,3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18347F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81996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Default="00BB58FF" w:rsidP="00D5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E11181" w:rsidRDefault="00481996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70579" w:rsidRDefault="00481996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70579" w:rsidRDefault="00481996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CF2326" w:rsidRDefault="00481996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18347F" w:rsidRDefault="00F76E20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22 236,</w:t>
            </w:r>
            <w:r w:rsidR="00A25843" w:rsidRPr="001834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18347F" w:rsidRDefault="00481996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05FAE" w:rsidRPr="0018347F">
              <w:rPr>
                <w:rFonts w:ascii="Times New Roman" w:hAnsi="Times New Roman" w:cs="Times New Roman"/>
                <w:sz w:val="22"/>
                <w:szCs w:val="22"/>
              </w:rPr>
              <w:t> 015,</w:t>
            </w:r>
            <w:r w:rsidR="00A25843" w:rsidRPr="001834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18347F" w:rsidRDefault="00A62E63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11 972,8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18347F" w:rsidRDefault="00A62E63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7 248,3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18347F" w:rsidRDefault="00481996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58FF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Default="00BB58FF" w:rsidP="00D5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E11181" w:rsidRDefault="00BB58FF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D70579" w:rsidRDefault="00BB58FF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D70579" w:rsidRDefault="00BB58FF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CF2326" w:rsidRDefault="00BB58FF" w:rsidP="00BB58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финансов</w:t>
            </w: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1E171C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1E171C" w:rsidP="001E17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BB58FF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BB58FF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BB58FF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FF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Default="00BB58FF" w:rsidP="00D5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E11181" w:rsidRDefault="00BB58FF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D70579" w:rsidRDefault="00BB58FF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D70579" w:rsidRDefault="00BB58FF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CF2326" w:rsidRDefault="00BB58FF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1E171C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147 946,8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1E171C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3 079,9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1E171C" w:rsidP="001E17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143 618,9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BB58FF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8FF" w:rsidRPr="0018347F" w:rsidRDefault="00BB58FF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843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84 318,7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79 872,1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4 446,6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843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>04 2 01 00000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3 198,6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3 198,6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843" w:rsidRPr="00344051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0E4BBC" w:rsidRDefault="00A25843" w:rsidP="0038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E11181" w:rsidRDefault="00A25843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585B7A" w:rsidRDefault="00A25843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0E4BBC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CF2326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66 826,7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5B3D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63 746,8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Default="00A25843" w:rsidP="0038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843" w:rsidRPr="00C658D7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Default="00A25843" w:rsidP="0038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CA320E" w:rsidRDefault="00A25843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C30580" w:rsidRDefault="00A25843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C30580" w:rsidRDefault="00A25843" w:rsidP="0038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A33F18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47 083,9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47 030,0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C658D7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C658D7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25843" w:rsidRPr="00C658D7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0E4BBC" w:rsidRDefault="00A25843" w:rsidP="001A2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E11181" w:rsidRDefault="00A25843" w:rsidP="001A2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4 «Прочие мероприятия в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рамках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программы «Обеспечение граждан  доступным и комфортным жильём на территории городского округа г.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585B7A" w:rsidRDefault="00A25843" w:rsidP="001A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0E4BBC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CF2326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г. Бор / Департамент финансов </w:t>
            </w:r>
            <w:r w:rsidRPr="00CF23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C658D7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25843" w:rsidRPr="00C658D7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0E4BBC" w:rsidRDefault="00A25843" w:rsidP="001A2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E11181" w:rsidRDefault="00A25843" w:rsidP="001A2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0E4BBC" w:rsidRDefault="00A25843" w:rsidP="001A2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0E4BBC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CF2326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7061F8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0E4BBC" w:rsidRDefault="00A25843" w:rsidP="001A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843" w:rsidRPr="0018347F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CA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843" w:rsidRPr="0018347F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1A2F8D">
            <w:pPr>
              <w:rPr>
                <w:rFonts w:ascii="Times New Roman" w:hAnsi="Times New Roman" w:cs="Times New Roman"/>
              </w:rPr>
            </w:pPr>
            <w:r w:rsidRPr="0018347F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1A2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1A2F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1A2F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0953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1A2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43" w:rsidRPr="0018347F" w:rsidRDefault="00A25843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4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0D2111" w:rsidRPr="0018347F" w:rsidRDefault="002A5B8E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8347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</w:p>
    <w:p w:rsidR="002A5B8E" w:rsidRPr="0018347F" w:rsidRDefault="000D6A18" w:rsidP="002A5B8E">
      <w:pPr>
        <w:jc w:val="both"/>
        <w:rPr>
          <w:rFonts w:ascii="Times New Roman" w:hAnsi="Times New Roman" w:cs="Times New Roman"/>
          <w:sz w:val="28"/>
          <w:szCs w:val="28"/>
        </w:rPr>
      </w:pPr>
      <w:r w:rsidRPr="0018347F">
        <w:rPr>
          <w:rFonts w:ascii="Times New Roman" w:hAnsi="Times New Roman" w:cs="Times New Roman"/>
          <w:sz w:val="28"/>
          <w:szCs w:val="28"/>
        </w:rPr>
        <w:t xml:space="preserve">        </w:t>
      </w:r>
      <w:r w:rsidR="002A5B8E" w:rsidRPr="0018347F">
        <w:rPr>
          <w:rFonts w:ascii="Times New Roman" w:hAnsi="Times New Roman" w:cs="Times New Roman"/>
          <w:sz w:val="28"/>
          <w:szCs w:val="28"/>
        </w:rPr>
        <w:t xml:space="preserve"> 3. В Подпрограмме </w:t>
      </w:r>
      <w:r w:rsidR="00CA67A0" w:rsidRPr="0018347F">
        <w:rPr>
          <w:rFonts w:ascii="Times New Roman" w:hAnsi="Times New Roman" w:cs="Times New Roman"/>
          <w:sz w:val="28"/>
          <w:szCs w:val="28"/>
        </w:rPr>
        <w:t>2</w:t>
      </w:r>
      <w:r w:rsidR="002A5B8E" w:rsidRPr="0018347F">
        <w:rPr>
          <w:rFonts w:ascii="Times New Roman" w:hAnsi="Times New Roman" w:cs="Times New Roman"/>
          <w:sz w:val="28"/>
          <w:szCs w:val="28"/>
        </w:rPr>
        <w:t xml:space="preserve"> «</w:t>
      </w:r>
      <w:r w:rsidR="00CA67A0" w:rsidRPr="0018347F">
        <w:rPr>
          <w:rFonts w:ascii="Times New Roman" w:hAnsi="Times New Roman" w:cs="Times New Roman"/>
          <w:sz w:val="28"/>
          <w:szCs w:val="28"/>
        </w:rPr>
        <w:t>Обеспечение жильём отдельных категорий граждан</w:t>
      </w:r>
      <w:r w:rsidR="002A5B8E" w:rsidRPr="0018347F">
        <w:rPr>
          <w:rFonts w:ascii="Times New Roman" w:hAnsi="Times New Roman" w:cs="Times New Roman"/>
          <w:bCs/>
          <w:sz w:val="28"/>
          <w:szCs w:val="28"/>
        </w:rPr>
        <w:t>»</w:t>
      </w:r>
      <w:r w:rsidR="002A5B8E" w:rsidRPr="0018347F">
        <w:rPr>
          <w:rFonts w:ascii="Times New Roman" w:hAnsi="Times New Roman" w:cs="Times New Roman"/>
          <w:sz w:val="28"/>
          <w:szCs w:val="28"/>
        </w:rPr>
        <w:t>:</w:t>
      </w:r>
    </w:p>
    <w:p w:rsidR="002A5B8E" w:rsidRPr="0018347F" w:rsidRDefault="002A5B8E" w:rsidP="002A5B8E">
      <w:pPr>
        <w:jc w:val="both"/>
        <w:rPr>
          <w:rFonts w:ascii="Times New Roman" w:hAnsi="Times New Roman" w:cs="Times New Roman"/>
          <w:sz w:val="28"/>
          <w:szCs w:val="28"/>
        </w:rPr>
      </w:pPr>
      <w:r w:rsidRPr="0018347F">
        <w:rPr>
          <w:rFonts w:ascii="Times New Roman" w:hAnsi="Times New Roman" w:cs="Times New Roman"/>
          <w:sz w:val="28"/>
          <w:szCs w:val="28"/>
        </w:rPr>
        <w:t xml:space="preserve">         3.1 В </w:t>
      </w:r>
      <w:proofErr w:type="gramStart"/>
      <w:r w:rsidRPr="0018347F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18347F">
        <w:rPr>
          <w:rFonts w:ascii="Times New Roman" w:hAnsi="Times New Roman" w:cs="Times New Roman"/>
          <w:sz w:val="28"/>
          <w:szCs w:val="28"/>
        </w:rPr>
        <w:t xml:space="preserve"> «1. Паспорт Подпрограммы» позицию 6 изложить в следующей редакции: </w:t>
      </w:r>
    </w:p>
    <w:p w:rsidR="002A5B8E" w:rsidRPr="0018347F" w:rsidRDefault="002A5B8E" w:rsidP="002A5B8E">
      <w:pPr>
        <w:jc w:val="both"/>
        <w:rPr>
          <w:rFonts w:ascii="Times New Roman" w:hAnsi="Times New Roman" w:cs="Times New Roman"/>
          <w:sz w:val="28"/>
          <w:szCs w:val="28"/>
        </w:rPr>
      </w:pPr>
      <w:r w:rsidRPr="0018347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2A5B8E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8E" w:rsidRPr="0018347F" w:rsidRDefault="002A5B8E" w:rsidP="00CA67A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4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8E" w:rsidRPr="0018347F" w:rsidRDefault="002A5B8E" w:rsidP="00CA67A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47F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18347F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18347F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2A5B8E" w:rsidRPr="0018347F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3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3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3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2A5B8E" w:rsidRPr="0018347F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3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3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3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3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</w:tr>
            <w:tr w:rsidR="00CA67A0" w:rsidRPr="0018347F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CA67A0" w:rsidRPr="0018347F" w:rsidRDefault="00CA67A0" w:rsidP="00CA67A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287 752,0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84 318,7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68 982,1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69 376,7</w:t>
                  </w:r>
                </w:p>
              </w:tc>
            </w:tr>
            <w:tr w:rsidR="00CA67A0" w:rsidRPr="0018347F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7 026,6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  <w:tr w:rsidR="00CA67A0" w:rsidRPr="0018347F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245 967,8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79 872,1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60 059,1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52 449,2</w:t>
                  </w:r>
                </w:p>
              </w:tc>
            </w:tr>
            <w:tr w:rsidR="00CA67A0" w:rsidRPr="0018347F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34 757,6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11 487,1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5 423,0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7A0" w:rsidRPr="0018347F" w:rsidRDefault="00CA67A0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13 400,9</w:t>
                  </w:r>
                </w:p>
              </w:tc>
            </w:tr>
            <w:tr w:rsidR="002A5B8E" w:rsidRPr="0018347F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18347F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8347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A5B8E" w:rsidRPr="0018347F" w:rsidRDefault="002A5B8E" w:rsidP="00CA67A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B8E" w:rsidRDefault="002A5B8E" w:rsidP="002A5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932959" w:rsidRDefault="002A5B8E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D1719">
        <w:rPr>
          <w:rFonts w:ascii="Times New Roman" w:hAnsi="Times New Roman" w:cs="Times New Roman"/>
          <w:sz w:val="28"/>
          <w:szCs w:val="28"/>
        </w:rPr>
        <w:t>.</w:t>
      </w:r>
      <w:r w:rsidR="00932959">
        <w:rPr>
          <w:rFonts w:ascii="Times New Roman" w:hAnsi="Times New Roman" w:cs="Times New Roman"/>
          <w:sz w:val="28"/>
          <w:szCs w:val="28"/>
        </w:rPr>
        <w:t xml:space="preserve"> В Подпрограмме 3 «</w:t>
      </w:r>
      <w:r w:rsidR="00932959" w:rsidRPr="00932959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932959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B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0953E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38645B" w:rsidRDefault="0038645B" w:rsidP="0038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</w:tr>
            <w:tr w:rsidR="00932959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932959" w:rsidRPr="0006586C" w:rsidRDefault="00932959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0953E5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336 126,9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0953E5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66 826,7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0953E5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185 259,4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932959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0953E5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11 579,5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0953E5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3 079,9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932959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0953E5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324 547,4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0953E5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63 746,8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0953E5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184 219,4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32959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32959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0953E5" w:rsidRDefault="000953E5" w:rsidP="00095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B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Подпрограмме 4 «</w:t>
      </w:r>
      <w:r w:rsidR="001A2F8D" w:rsidRPr="001A2F8D">
        <w:rPr>
          <w:rFonts w:ascii="Times New Roman" w:hAnsi="Times New Roman" w:cs="Times New Roman"/>
          <w:sz w:val="28"/>
          <w:szCs w:val="28"/>
        </w:rPr>
        <w:t>Прочие мероприятия в рамках муниципальной программы «Обеспечение граждан  доступным и комфортным жильём на территории городского округа г. Бор</w:t>
      </w:r>
      <w:r w:rsidRPr="001A2F8D">
        <w:rPr>
          <w:rFonts w:ascii="Times New Roman" w:hAnsi="Times New Roman" w:cs="Times New Roman"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0953E5" w:rsidRDefault="000953E5" w:rsidP="00095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B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0953E5" w:rsidRDefault="000953E5" w:rsidP="00095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0953E5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5" w:rsidRPr="0006586C" w:rsidRDefault="000953E5" w:rsidP="001A2F8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5" w:rsidRPr="0006586C" w:rsidRDefault="000953E5" w:rsidP="001A2F8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0953E5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0953E5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</w:tr>
            <w:tr w:rsidR="000953E5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0953E5" w:rsidRPr="0006586C" w:rsidRDefault="000953E5" w:rsidP="001A2F8D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553,1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953E5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 расходы бюджета городского округа    г. Бор (без учёта передаваемых в бюджет городского </w:t>
                  </w: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>352,4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250,8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953E5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171,4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1A2F8D" w:rsidP="001A2F8D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953E5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953E5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53E5" w:rsidRPr="0006586C" w:rsidRDefault="000953E5" w:rsidP="001A2F8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0953E5" w:rsidRPr="0006586C" w:rsidRDefault="000953E5" w:rsidP="001A2F8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F8D" w:rsidRDefault="001A2F8D" w:rsidP="001A2F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1B6198" w:rsidRDefault="006B66D7" w:rsidP="00C46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5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D1326"/>
    <w:rsid w:val="00005F9F"/>
    <w:rsid w:val="0000722F"/>
    <w:rsid w:val="00010092"/>
    <w:rsid w:val="00012FC6"/>
    <w:rsid w:val="00014CEF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816BB"/>
    <w:rsid w:val="00081BF1"/>
    <w:rsid w:val="00085097"/>
    <w:rsid w:val="00086697"/>
    <w:rsid w:val="00087D54"/>
    <w:rsid w:val="00093A05"/>
    <w:rsid w:val="000953E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5321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8347F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0622D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5690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5BA7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F2D"/>
    <w:rsid w:val="00361E97"/>
    <w:rsid w:val="003620BB"/>
    <w:rsid w:val="00364799"/>
    <w:rsid w:val="00366937"/>
    <w:rsid w:val="00367CA0"/>
    <w:rsid w:val="00370548"/>
    <w:rsid w:val="00370979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124D"/>
    <w:rsid w:val="004112AB"/>
    <w:rsid w:val="00411A70"/>
    <w:rsid w:val="004155B9"/>
    <w:rsid w:val="004157A2"/>
    <w:rsid w:val="004159B9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672D"/>
    <w:rsid w:val="0059680D"/>
    <w:rsid w:val="0059749C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4594C"/>
    <w:rsid w:val="00647438"/>
    <w:rsid w:val="0065131D"/>
    <w:rsid w:val="00651E31"/>
    <w:rsid w:val="00652000"/>
    <w:rsid w:val="00652337"/>
    <w:rsid w:val="00662096"/>
    <w:rsid w:val="006660A2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7CBC"/>
    <w:rsid w:val="008026BC"/>
    <w:rsid w:val="00803167"/>
    <w:rsid w:val="00805B53"/>
    <w:rsid w:val="008105AE"/>
    <w:rsid w:val="0081518D"/>
    <w:rsid w:val="008166EE"/>
    <w:rsid w:val="00817DDC"/>
    <w:rsid w:val="00820EDB"/>
    <w:rsid w:val="00832CE1"/>
    <w:rsid w:val="00842978"/>
    <w:rsid w:val="008433F0"/>
    <w:rsid w:val="00843712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34EE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778F"/>
    <w:rsid w:val="00A629E4"/>
    <w:rsid w:val="00A62E63"/>
    <w:rsid w:val="00A729BF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17E10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E0291"/>
    <w:rsid w:val="00CE1B46"/>
    <w:rsid w:val="00CE6407"/>
    <w:rsid w:val="00CE674C"/>
    <w:rsid w:val="00CF145E"/>
    <w:rsid w:val="00CF2326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FE1"/>
    <w:rsid w:val="00D276C1"/>
    <w:rsid w:val="00D34209"/>
    <w:rsid w:val="00D37DAB"/>
    <w:rsid w:val="00D46FC4"/>
    <w:rsid w:val="00D507FA"/>
    <w:rsid w:val="00D50EE2"/>
    <w:rsid w:val="00D55DC9"/>
    <w:rsid w:val="00D56F40"/>
    <w:rsid w:val="00D6233A"/>
    <w:rsid w:val="00D65DA9"/>
    <w:rsid w:val="00D70879"/>
    <w:rsid w:val="00D70CDB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17137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userito</cp:lastModifiedBy>
  <cp:revision>2</cp:revision>
  <cp:lastPrinted>2022-10-06T13:50:00Z</cp:lastPrinted>
  <dcterms:created xsi:type="dcterms:W3CDTF">2022-10-07T05:58:00Z</dcterms:created>
  <dcterms:modified xsi:type="dcterms:W3CDTF">2022-10-07T05:58:00Z</dcterms:modified>
</cp:coreProperties>
</file>