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E" w:rsidRPr="006C3598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6C3598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057303" w:rsidRDefault="007D7A26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>
        <w:rPr>
          <w:color w:val="auto"/>
        </w:rPr>
        <w:t xml:space="preserve">Департамента финансов </w:t>
      </w:r>
      <w:r w:rsidR="00CF2DFE" w:rsidRPr="00282130">
        <w:rPr>
          <w:color w:val="auto"/>
        </w:rPr>
        <w:t xml:space="preserve">администрации городского округа г. Бор и членов их семей </w:t>
      </w:r>
    </w:p>
    <w:p w:rsidR="00CF2DFE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282130">
        <w:rPr>
          <w:color w:val="auto"/>
        </w:rPr>
        <w:t>за период с 1 января по 31 декабря 201</w:t>
      </w:r>
      <w:r>
        <w:rPr>
          <w:color w:val="auto"/>
        </w:rPr>
        <w:t>9</w:t>
      </w:r>
      <w:r w:rsidRPr="00282130">
        <w:rPr>
          <w:color w:val="auto"/>
        </w:rPr>
        <w:t xml:space="preserve"> года</w:t>
      </w:r>
      <w:r w:rsidR="00C262D1">
        <w:rPr>
          <w:color w:val="auto"/>
        </w:rPr>
        <w:t xml:space="preserve"> </w:t>
      </w:r>
    </w:p>
    <w:p w:rsidR="00CF2DFE" w:rsidRPr="00057303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CF2DFE" w:rsidRPr="006C3598" w:rsidTr="00057303">
        <w:tc>
          <w:tcPr>
            <w:tcW w:w="1560" w:type="dxa"/>
            <w:vMerge w:val="restart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F2DFE" w:rsidRPr="006C3598" w:rsidTr="00057303">
        <w:trPr>
          <w:trHeight w:val="1048"/>
        </w:trPr>
        <w:tc>
          <w:tcPr>
            <w:tcW w:w="1560" w:type="dxa"/>
            <w:vMerge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CF2DFE" w:rsidRPr="006C3598" w:rsidRDefault="00CF2DFE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51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561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848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Пло-щадь (кв.м)</w:t>
            </w:r>
          </w:p>
        </w:tc>
        <w:tc>
          <w:tcPr>
            <w:tcW w:w="1136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7A26" w:rsidRPr="006C3598" w:rsidTr="00057303">
        <w:trPr>
          <w:trHeight w:val="240"/>
        </w:trPr>
        <w:tc>
          <w:tcPr>
            <w:tcW w:w="1560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Симакова</w:t>
            </w:r>
          </w:p>
          <w:p w:rsidR="007D7A26" w:rsidRPr="006C3598" w:rsidRDefault="007D7A26" w:rsidP="00040D4E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Галина</w:t>
            </w:r>
          </w:p>
          <w:p w:rsidR="007D7A26" w:rsidRPr="006C3598" w:rsidRDefault="007D7A26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b/>
                <w:bCs/>
                <w:color w:val="auto"/>
                <w:sz w:val="20"/>
                <w:szCs w:val="20"/>
              </w:rPr>
              <w:t>Дмитриевна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1678840,43</w:t>
            </w:r>
          </w:p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55,5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7D7A26" w:rsidRPr="006C3598" w:rsidTr="00057303">
        <w:trPr>
          <w:trHeight w:val="276"/>
        </w:trPr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2B08B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>
              <w:rPr>
                <w:color w:val="auto"/>
                <w:sz w:val="20"/>
                <w:szCs w:val="20"/>
              </w:rPr>
              <w:t xml:space="preserve"> **</w:t>
            </w:r>
            <w:r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D7A26" w:rsidRPr="006C3598" w:rsidRDefault="007D7A2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3402" w:rsidRPr="006C3598" w:rsidTr="00057303">
        <w:tc>
          <w:tcPr>
            <w:tcW w:w="15735" w:type="dxa"/>
            <w:gridSpan w:val="12"/>
          </w:tcPr>
          <w:p w:rsidR="00963402" w:rsidRPr="006C3598" w:rsidRDefault="00963402" w:rsidP="00420B3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 в пользовании находится квартира </w:t>
            </w:r>
            <w:r w:rsidR="00420B31">
              <w:rPr>
                <w:color w:val="auto"/>
                <w:sz w:val="20"/>
                <w:szCs w:val="20"/>
              </w:rPr>
              <w:t>дочери</w:t>
            </w:r>
            <w:r w:rsidR="002B08B9">
              <w:rPr>
                <w:color w:val="auto"/>
                <w:sz w:val="20"/>
                <w:szCs w:val="20"/>
              </w:rPr>
              <w:t xml:space="preserve">    **</w:t>
            </w:r>
            <w:r>
              <w:rPr>
                <w:color w:val="auto"/>
                <w:sz w:val="20"/>
                <w:szCs w:val="20"/>
              </w:rPr>
              <w:t xml:space="preserve">квартира </w:t>
            </w:r>
            <w:r w:rsidR="002B08B9">
              <w:rPr>
                <w:color w:val="auto"/>
                <w:sz w:val="20"/>
                <w:szCs w:val="20"/>
              </w:rPr>
              <w:t>супруга</w:t>
            </w:r>
          </w:p>
        </w:tc>
      </w:tr>
      <w:tr w:rsidR="002A6C88" w:rsidRPr="006C3598" w:rsidTr="00057303">
        <w:trPr>
          <w:trHeight w:val="345"/>
        </w:trPr>
        <w:tc>
          <w:tcPr>
            <w:tcW w:w="1560" w:type="dxa"/>
            <w:vMerge w:val="restart"/>
            <w:vAlign w:val="center"/>
          </w:tcPr>
          <w:p w:rsidR="002A6C88" w:rsidRPr="006C3598" w:rsidRDefault="002A6C88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 xml:space="preserve">  Супруг</w:t>
            </w:r>
          </w:p>
        </w:tc>
        <w:tc>
          <w:tcPr>
            <w:tcW w:w="1559" w:type="dxa"/>
            <w:vMerge w:val="restart"/>
            <w:vAlign w:val="center"/>
          </w:tcPr>
          <w:p w:rsidR="002A6C88" w:rsidRPr="006C3598" w:rsidRDefault="002A6C88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C88" w:rsidRPr="006C3598" w:rsidRDefault="002A6C88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143050,48</w:t>
            </w:r>
          </w:p>
          <w:p w:rsidR="002A6C88" w:rsidRPr="006C3598" w:rsidRDefault="002A6C88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C88" w:rsidRPr="006C3598" w:rsidRDefault="002A6C88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vAlign w:val="center"/>
          </w:tcPr>
          <w:p w:rsidR="002A6C88" w:rsidRPr="006C3598" w:rsidRDefault="002A6C88" w:rsidP="00040D4E">
            <w:pPr>
              <w:pStyle w:val="a4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49,6</w:t>
            </w:r>
          </w:p>
          <w:p w:rsidR="002A6C88" w:rsidRPr="006C3598" w:rsidRDefault="002A6C88" w:rsidP="00040D4E">
            <w:pPr>
              <w:pStyle w:val="a4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2A6C88" w:rsidRPr="006C3598" w:rsidRDefault="002A6C88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Прицеп к легковому автомобилю МЗСА817710 2016г.выпуска</w:t>
            </w:r>
          </w:p>
        </w:tc>
        <w:tc>
          <w:tcPr>
            <w:tcW w:w="1418" w:type="dxa"/>
            <w:vAlign w:val="center"/>
          </w:tcPr>
          <w:p w:rsidR="002A6C88" w:rsidRPr="006C3598" w:rsidRDefault="002A6C88" w:rsidP="00AE545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 w:rsidR="00963402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848" w:type="dxa"/>
            <w:vAlign w:val="center"/>
          </w:tcPr>
          <w:p w:rsidR="002A6C88" w:rsidRPr="006C3598" w:rsidRDefault="002A6C88" w:rsidP="00AE545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55,5</w:t>
            </w:r>
          </w:p>
        </w:tc>
        <w:tc>
          <w:tcPr>
            <w:tcW w:w="1136" w:type="dxa"/>
            <w:vAlign w:val="center"/>
          </w:tcPr>
          <w:p w:rsidR="002A6C88" w:rsidRPr="006C3598" w:rsidRDefault="002A6C88" w:rsidP="00AE5457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2A6C88" w:rsidRPr="006C3598" w:rsidTr="00057303">
        <w:trPr>
          <w:trHeight w:val="345"/>
        </w:trPr>
        <w:tc>
          <w:tcPr>
            <w:tcW w:w="1560" w:type="dxa"/>
            <w:vMerge/>
            <w:vAlign w:val="center"/>
          </w:tcPr>
          <w:p w:rsidR="002A6C88" w:rsidRPr="006C3598" w:rsidRDefault="002A6C88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A6C88" w:rsidRPr="006C3598" w:rsidRDefault="002A6C88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6C88" w:rsidRPr="006C3598" w:rsidRDefault="002A6C88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A6C88" w:rsidRPr="006C3598" w:rsidRDefault="002A6C88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A6C88" w:rsidRPr="006C3598" w:rsidRDefault="002A6C88" w:rsidP="00040D4E">
            <w:pPr>
              <w:pStyle w:val="a4"/>
              <w:spacing w:beforeAutospacing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2A6C88" w:rsidRPr="006C3598" w:rsidRDefault="002A6C88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Земельный участок</w:t>
            </w:r>
            <w:r w:rsidR="00963402">
              <w:rPr>
                <w:color w:val="auto"/>
                <w:sz w:val="20"/>
                <w:szCs w:val="20"/>
              </w:rPr>
              <w:t>*</w:t>
            </w:r>
            <w:r w:rsidR="00BB6951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848" w:type="dxa"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600,0</w:t>
            </w:r>
          </w:p>
        </w:tc>
        <w:tc>
          <w:tcPr>
            <w:tcW w:w="1136" w:type="dxa"/>
            <w:vAlign w:val="center"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A6C88" w:rsidRPr="006C3598" w:rsidRDefault="002A6C88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3402" w:rsidRPr="006C3598" w:rsidTr="00057303">
        <w:trPr>
          <w:trHeight w:val="345"/>
        </w:trPr>
        <w:tc>
          <w:tcPr>
            <w:tcW w:w="15735" w:type="dxa"/>
            <w:gridSpan w:val="12"/>
            <w:vAlign w:val="center"/>
          </w:tcPr>
          <w:p w:rsidR="00963402" w:rsidRPr="006C3598" w:rsidRDefault="00963402" w:rsidP="00420B3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* в пользовании находится квартира </w:t>
            </w:r>
            <w:r w:rsidR="00420B31">
              <w:rPr>
                <w:color w:val="auto"/>
                <w:sz w:val="20"/>
                <w:szCs w:val="20"/>
              </w:rPr>
              <w:t>дочери</w:t>
            </w:r>
            <w:r w:rsidR="00BB695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BB6951">
              <w:rPr>
                <w:color w:val="auto"/>
                <w:sz w:val="20"/>
                <w:szCs w:val="20"/>
              </w:rPr>
              <w:t>**</w:t>
            </w:r>
            <w:r>
              <w:rPr>
                <w:color w:val="auto"/>
                <w:sz w:val="20"/>
                <w:szCs w:val="20"/>
              </w:rPr>
              <w:t>земельный участок</w:t>
            </w:r>
            <w:r w:rsidR="00420B3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супруги</w:t>
            </w:r>
          </w:p>
        </w:tc>
      </w:tr>
      <w:tr w:rsidR="007D7A26" w:rsidRPr="006C3598" w:rsidTr="00057303">
        <w:tblPrEx>
          <w:tblLook w:val="01E0"/>
        </w:tblPrEx>
        <w:trPr>
          <w:trHeight w:val="950"/>
        </w:trPr>
        <w:tc>
          <w:tcPr>
            <w:tcW w:w="1560" w:type="dxa"/>
          </w:tcPr>
          <w:p w:rsidR="007D7A26" w:rsidRPr="00F158F3" w:rsidRDefault="007D7A26" w:rsidP="00DB01A9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Колесов</w:t>
            </w:r>
          </w:p>
          <w:p w:rsidR="007D7A26" w:rsidRPr="00F158F3" w:rsidRDefault="007D7A26" w:rsidP="00DB01A9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Михаил</w:t>
            </w:r>
          </w:p>
          <w:p w:rsidR="007D7A26" w:rsidRPr="002A6C88" w:rsidRDefault="007D7A26" w:rsidP="00DB01A9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F158F3">
              <w:rPr>
                <w:b/>
                <w:color w:val="000000" w:themeColor="text1"/>
                <w:sz w:val="20"/>
                <w:szCs w:val="20"/>
              </w:rPr>
              <w:t>Феликсович</w:t>
            </w:r>
          </w:p>
        </w:tc>
        <w:tc>
          <w:tcPr>
            <w:tcW w:w="1559" w:type="dxa"/>
          </w:tcPr>
          <w:p w:rsidR="007D7A26" w:rsidRPr="006C3598" w:rsidRDefault="00057303" w:rsidP="00DB01A9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Заместител</w:t>
            </w:r>
            <w:r w:rsidR="007D7A26" w:rsidRPr="006C3598">
              <w:rPr>
                <w:color w:val="auto"/>
                <w:sz w:val="20"/>
                <w:szCs w:val="20"/>
              </w:rPr>
              <w:t>ь директора</w:t>
            </w:r>
          </w:p>
        </w:tc>
        <w:tc>
          <w:tcPr>
            <w:tcW w:w="1276" w:type="dxa"/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1054151,85</w:t>
            </w:r>
          </w:p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A26" w:rsidRPr="006C3598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B968FF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:rsidR="007D7A26" w:rsidRPr="006C3598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A26" w:rsidRPr="006C3598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7A26" w:rsidRPr="006C3598" w:rsidRDefault="007D7A26" w:rsidP="007D7A26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  <w:vAlign w:val="center"/>
          </w:tcPr>
          <w:p w:rsidR="007D7A26" w:rsidRPr="006C3598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D7A26" w:rsidRPr="00CF2DFE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а</w:t>
            </w:r>
            <w:r w:rsidRPr="00CF2DFE">
              <w:rPr>
                <w:color w:val="auto"/>
                <w:sz w:val="20"/>
                <w:szCs w:val="20"/>
              </w:rPr>
              <w:t>/</w:t>
            </w:r>
            <w:r w:rsidRPr="006C3598">
              <w:rPr>
                <w:color w:val="auto"/>
                <w:sz w:val="20"/>
                <w:szCs w:val="20"/>
              </w:rPr>
              <w:t>м</w:t>
            </w:r>
            <w:r w:rsidRPr="00CF2DF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K</w:t>
            </w:r>
            <w:r>
              <w:rPr>
                <w:color w:val="auto"/>
                <w:sz w:val="20"/>
                <w:szCs w:val="20"/>
              </w:rPr>
              <w:t>И</w:t>
            </w:r>
            <w:r>
              <w:rPr>
                <w:color w:val="auto"/>
                <w:sz w:val="20"/>
                <w:szCs w:val="20"/>
                <w:lang w:val="en-US"/>
              </w:rPr>
              <w:t>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  <w:lang w:val="en-US"/>
              </w:rPr>
              <w:t>SOUL</w:t>
            </w:r>
          </w:p>
          <w:p w:rsidR="007D7A26" w:rsidRPr="006C3598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  <w:r w:rsidRPr="00CF2DFE">
              <w:rPr>
                <w:color w:val="auto"/>
                <w:sz w:val="20"/>
                <w:szCs w:val="20"/>
              </w:rPr>
              <w:t>17</w:t>
            </w:r>
            <w:r w:rsidRPr="006C3598">
              <w:rPr>
                <w:color w:val="auto"/>
                <w:sz w:val="20"/>
                <w:szCs w:val="20"/>
              </w:rPr>
              <w:t xml:space="preserve"> г.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6C3598">
              <w:rPr>
                <w:color w:val="auto"/>
                <w:sz w:val="20"/>
                <w:szCs w:val="20"/>
              </w:rPr>
              <w:t>выпуска</w:t>
            </w:r>
          </w:p>
        </w:tc>
        <w:tc>
          <w:tcPr>
            <w:tcW w:w="1418" w:type="dxa"/>
          </w:tcPr>
          <w:p w:rsidR="007D7A26" w:rsidRPr="006C3598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  <w:r>
              <w:rPr>
                <w:color w:val="auto"/>
                <w:sz w:val="20"/>
                <w:szCs w:val="20"/>
              </w:rPr>
              <w:t>*</w:t>
            </w:r>
            <w:r w:rsidRPr="006C35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</w:tcPr>
          <w:p w:rsidR="007D7A26" w:rsidRPr="006C3598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52,0</w:t>
            </w:r>
          </w:p>
        </w:tc>
        <w:tc>
          <w:tcPr>
            <w:tcW w:w="1136" w:type="dxa"/>
          </w:tcPr>
          <w:p w:rsidR="007D7A26" w:rsidRPr="006C3598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A26" w:rsidRPr="006C3598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76276" w:rsidRPr="006C3598" w:rsidTr="00057303">
        <w:tblPrEx>
          <w:tblLook w:val="01E0"/>
        </w:tblPrEx>
        <w:tc>
          <w:tcPr>
            <w:tcW w:w="15735" w:type="dxa"/>
            <w:gridSpan w:val="12"/>
          </w:tcPr>
          <w:p w:rsidR="00876276" w:rsidRPr="006C3598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в пользовании находится квартира матери</w:t>
            </w:r>
          </w:p>
        </w:tc>
      </w:tr>
      <w:tr w:rsidR="007D7A26" w:rsidRPr="006C3598" w:rsidTr="00057303">
        <w:tblPrEx>
          <w:tblLook w:val="01E0"/>
        </w:tblPrEx>
        <w:trPr>
          <w:trHeight w:val="1699"/>
        </w:trPr>
        <w:tc>
          <w:tcPr>
            <w:tcW w:w="1560" w:type="dxa"/>
          </w:tcPr>
          <w:p w:rsidR="007D7A26" w:rsidRPr="006E4A16" w:rsidRDefault="007D7A26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 xml:space="preserve">Большакова </w:t>
            </w:r>
          </w:p>
          <w:p w:rsidR="007D7A26" w:rsidRPr="006E4A16" w:rsidRDefault="007D7A26" w:rsidP="008542D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Елена</w:t>
            </w:r>
          </w:p>
          <w:p w:rsidR="007D7A26" w:rsidRPr="002A6C88" w:rsidRDefault="007D7A26" w:rsidP="008542DA">
            <w:pPr>
              <w:pStyle w:val="a3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6E4A16">
              <w:rPr>
                <w:b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</w:tcPr>
          <w:p w:rsidR="007D7A26" w:rsidRPr="006C3598" w:rsidRDefault="007D7A26" w:rsidP="008542DA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Начальник управления бух</w:t>
            </w:r>
            <w:r>
              <w:rPr>
                <w:color w:val="auto"/>
                <w:sz w:val="20"/>
                <w:szCs w:val="20"/>
              </w:rPr>
              <w:t xml:space="preserve">галтерского </w:t>
            </w:r>
            <w:r w:rsidRPr="006C3598">
              <w:rPr>
                <w:color w:val="auto"/>
                <w:sz w:val="20"/>
                <w:szCs w:val="20"/>
              </w:rPr>
              <w:t>учета, отчетности и контроля</w:t>
            </w:r>
            <w:r>
              <w:rPr>
                <w:color w:val="auto"/>
                <w:sz w:val="20"/>
                <w:szCs w:val="20"/>
              </w:rPr>
              <w:t xml:space="preserve"> исполнения бюджета</w:t>
            </w:r>
          </w:p>
        </w:tc>
        <w:tc>
          <w:tcPr>
            <w:tcW w:w="1276" w:type="dxa"/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1036296,28</w:t>
            </w:r>
          </w:p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A26" w:rsidRPr="006C3598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6C3598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-</w:t>
            </w:r>
          </w:p>
          <w:p w:rsidR="007D7A26" w:rsidRPr="006C3598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A26" w:rsidRPr="006C3598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7A26" w:rsidRPr="006C3598" w:rsidRDefault="007D7A26" w:rsidP="007D7A26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  <w:vAlign w:val="center"/>
          </w:tcPr>
          <w:p w:rsidR="007D7A26" w:rsidRPr="006C3598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7D7A26" w:rsidRPr="00B65A62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D7A26" w:rsidRPr="00B65A62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7D7A26" w:rsidRPr="00B65A62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7A26" w:rsidRPr="006C3598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BF7B1F" w:rsidRPr="006C3598" w:rsidTr="00057303">
        <w:tblPrEx>
          <w:tblLook w:val="01E0"/>
        </w:tblPrEx>
        <w:trPr>
          <w:trHeight w:val="988"/>
        </w:trPr>
        <w:tc>
          <w:tcPr>
            <w:tcW w:w="1560" w:type="dxa"/>
          </w:tcPr>
          <w:p w:rsidR="00BF7B1F" w:rsidRPr="00B65A62" w:rsidRDefault="00BF7B1F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b/>
                <w:color w:val="000000" w:themeColor="text1"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559" w:type="dxa"/>
          </w:tcPr>
          <w:p w:rsidR="00BF7B1F" w:rsidRPr="00B65A62" w:rsidRDefault="00BF7B1F" w:rsidP="00040D4E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Align w:val="center"/>
          </w:tcPr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1026464,51</w:t>
            </w:r>
          </w:p>
        </w:tc>
        <w:tc>
          <w:tcPr>
            <w:tcW w:w="1276" w:type="dxa"/>
            <w:vAlign w:val="center"/>
          </w:tcPr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-</w:t>
            </w:r>
          </w:p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7B1F" w:rsidRPr="00B65A62" w:rsidRDefault="00BF7B1F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F7B1F" w:rsidRPr="00B65A62" w:rsidRDefault="00BF7B1F" w:rsidP="007D7A26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90" w:type="dxa"/>
            <w:vAlign w:val="center"/>
          </w:tcPr>
          <w:p w:rsidR="00BF7B1F" w:rsidRPr="00B65A62" w:rsidRDefault="00BF7B1F" w:rsidP="007D7A26">
            <w:pPr>
              <w:pStyle w:val="a3"/>
              <w:spacing w:after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BF7B1F" w:rsidRPr="00B65A62" w:rsidRDefault="00BF7B1F" w:rsidP="001B6D3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B65A62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 20, 2010</w:t>
            </w:r>
            <w:r w:rsidR="001B6D3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5A62">
              <w:rPr>
                <w:color w:val="000000" w:themeColor="text1"/>
                <w:sz w:val="20"/>
                <w:szCs w:val="20"/>
              </w:rPr>
              <w:t xml:space="preserve">г. выпуска </w:t>
            </w:r>
          </w:p>
        </w:tc>
        <w:tc>
          <w:tcPr>
            <w:tcW w:w="1418" w:type="dxa"/>
            <w:vAlign w:val="center"/>
          </w:tcPr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BF7B1F" w:rsidRPr="00B65A62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F7B1F" w:rsidRPr="006C3598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7B1F" w:rsidRPr="006C3598" w:rsidRDefault="00BF7B1F" w:rsidP="00F452B5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автомобиль  приобретен за счет средств накоплений</w:t>
            </w:r>
          </w:p>
        </w:tc>
      </w:tr>
      <w:tr w:rsidR="00876276" w:rsidRPr="003D27E1" w:rsidTr="00057303">
        <w:tblPrEx>
          <w:tblLook w:val="01E0"/>
        </w:tblPrEx>
        <w:trPr>
          <w:trHeight w:val="70"/>
        </w:trPr>
        <w:tc>
          <w:tcPr>
            <w:tcW w:w="1560" w:type="dxa"/>
          </w:tcPr>
          <w:p w:rsidR="00876276" w:rsidRPr="00B65A62" w:rsidRDefault="00105258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Несовершеннолетний с</w:t>
            </w:r>
            <w:r w:rsidR="00876276" w:rsidRPr="00B65A62">
              <w:rPr>
                <w:rFonts w:ascii="Arial" w:hAnsi="Arial" w:cs="Arial"/>
                <w:color w:val="000000" w:themeColor="text1"/>
                <w:sz w:val="20"/>
              </w:rPr>
              <w:t>ын</w:t>
            </w:r>
          </w:p>
        </w:tc>
        <w:tc>
          <w:tcPr>
            <w:tcW w:w="1559" w:type="dxa"/>
          </w:tcPr>
          <w:p w:rsidR="00876276" w:rsidRPr="00B65A62" w:rsidRDefault="00876276" w:rsidP="00040D4E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76276" w:rsidRPr="00B65A62" w:rsidRDefault="00876276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76276" w:rsidRPr="00B65A62" w:rsidRDefault="00F5019F" w:rsidP="007D7A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65A62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76276" w:rsidRPr="00B65A62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76276" w:rsidRPr="00B65A62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6276" w:rsidRPr="00B65A62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76276" w:rsidRPr="00B65A62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76276" w:rsidRPr="00B65A62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Квартира*</w:t>
            </w:r>
          </w:p>
        </w:tc>
        <w:tc>
          <w:tcPr>
            <w:tcW w:w="848" w:type="dxa"/>
            <w:vAlign w:val="center"/>
          </w:tcPr>
          <w:p w:rsidR="00876276" w:rsidRPr="00B65A62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55</w:t>
            </w:r>
            <w:r w:rsidR="00B65A62" w:rsidRPr="00B65A62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6" w:type="dxa"/>
            <w:vAlign w:val="center"/>
          </w:tcPr>
          <w:p w:rsidR="00876276" w:rsidRPr="003D27E1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6276" w:rsidRPr="003D27E1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76276" w:rsidRPr="003D27E1" w:rsidTr="00057303">
        <w:tblPrEx>
          <w:tblLook w:val="01E0"/>
        </w:tblPrEx>
        <w:tc>
          <w:tcPr>
            <w:tcW w:w="15735" w:type="dxa"/>
            <w:gridSpan w:val="12"/>
          </w:tcPr>
          <w:p w:rsidR="00876276" w:rsidRPr="003D27E1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CF2DFE" w:rsidRDefault="00CF2DFE"/>
    <w:sectPr w:rsidR="00CF2DFE" w:rsidSect="00057303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enforcement="1" w:cryptProviderType="rsaFull" w:cryptAlgorithmClass="hash" w:cryptAlgorithmType="typeAny" w:cryptAlgorithmSid="4" w:cryptSpinCount="50000" w:hash="H6c6vCDyvb/jgSkMsQerUZFcRLU=" w:salt="MkUp4Ise+ekbbReRCPXPhQ=="/>
  <w:defaultTabStop w:val="708"/>
  <w:drawingGridHorizontalSpacing w:val="110"/>
  <w:displayHorizontalDrawingGridEvery w:val="2"/>
  <w:characterSpacingControl w:val="doNotCompress"/>
  <w:compat/>
  <w:rsids>
    <w:rsidRoot w:val="00CF2DFE"/>
    <w:rsid w:val="00057303"/>
    <w:rsid w:val="000D3B69"/>
    <w:rsid w:val="00105258"/>
    <w:rsid w:val="001249E7"/>
    <w:rsid w:val="001B6D34"/>
    <w:rsid w:val="001C2AA0"/>
    <w:rsid w:val="002260DA"/>
    <w:rsid w:val="00243568"/>
    <w:rsid w:val="002A6C88"/>
    <w:rsid w:val="002B08B9"/>
    <w:rsid w:val="00365326"/>
    <w:rsid w:val="00407BBB"/>
    <w:rsid w:val="00420B31"/>
    <w:rsid w:val="00484A11"/>
    <w:rsid w:val="004D48CE"/>
    <w:rsid w:val="0051517F"/>
    <w:rsid w:val="006E4A16"/>
    <w:rsid w:val="007D7A26"/>
    <w:rsid w:val="0083509A"/>
    <w:rsid w:val="00876276"/>
    <w:rsid w:val="00963402"/>
    <w:rsid w:val="00B65A62"/>
    <w:rsid w:val="00BB6951"/>
    <w:rsid w:val="00BF7B1F"/>
    <w:rsid w:val="00C262D1"/>
    <w:rsid w:val="00CF2DFE"/>
    <w:rsid w:val="00F158F3"/>
    <w:rsid w:val="00F452B5"/>
    <w:rsid w:val="00F5019F"/>
    <w:rsid w:val="00FA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CF2DFE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2DFE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4">
    <w:name w:val="No Spacing"/>
    <w:uiPriority w:val="99"/>
    <w:qFormat/>
    <w:rsid w:val="00CF2DFE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2DFE"/>
    <w:rPr>
      <w:rFonts w:ascii="Arial" w:eastAsia="Times New Roman" w:hAnsi="Arial" w:cs="Arial"/>
      <w:b/>
      <w:bCs/>
      <w:color w:val="323232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308</Words>
  <Characters>1760</Characters>
  <Application>Microsoft Office Word</Application>
  <DocSecurity>8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2020-07-31T12:43:00Z</cp:lastPrinted>
  <dcterms:created xsi:type="dcterms:W3CDTF">2020-07-17T11:50:00Z</dcterms:created>
  <dcterms:modified xsi:type="dcterms:W3CDTF">2020-08-03T12:30:00Z</dcterms:modified>
</cp:coreProperties>
</file>